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18" w:type="dxa"/>
        <w:tblLook w:val="04A0" w:firstRow="1" w:lastRow="0" w:firstColumn="1" w:lastColumn="0" w:noHBand="0" w:noVBand="1"/>
      </w:tblPr>
      <w:tblGrid>
        <w:gridCol w:w="2807"/>
        <w:gridCol w:w="2296"/>
        <w:gridCol w:w="1711"/>
        <w:gridCol w:w="2904"/>
      </w:tblGrid>
      <w:tr w:rsidR="00846996" w:rsidRPr="001F2CC8" w:rsidTr="00846996">
        <w:trPr>
          <w:trHeight w:val="1266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46996" w:rsidRPr="001F2CC8" w:rsidRDefault="00846996" w:rsidP="0090294B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46996" w:rsidRPr="001F2CC8" w:rsidRDefault="00846996" w:rsidP="0090294B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625AAA" w:rsidRDefault="00846996" w:rsidP="0090294B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III. ERANSKINA</w:t>
            </w:r>
          </w:p>
          <w:p w:rsidR="00846996" w:rsidRPr="001F2CC8" w:rsidRDefault="00846996" w:rsidP="0090294B">
            <w:pPr>
              <w:jc w:val="right"/>
            </w:pPr>
            <w:r>
              <w:rPr>
                <w:rFonts w:asciiTheme="minorHAnsi" w:hAnsiTheme="minorHAnsi"/>
              </w:rPr>
              <w:t>Erregistroa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6996" w:rsidRPr="001F2CC8" w:rsidRDefault="00846996" w:rsidP="0090294B"/>
        </w:tc>
      </w:tr>
    </w:tbl>
    <w:p w:rsidR="00846996" w:rsidRDefault="00846996" w:rsidP="00353C4A">
      <w:pPr>
        <w:pStyle w:val="Encabezado"/>
        <w:tabs>
          <w:tab w:val="clear" w:pos="4252"/>
          <w:tab w:val="left" w:pos="1813"/>
        </w:tabs>
        <w:contextualSpacing/>
        <w:jc w:val="center"/>
        <w:rPr>
          <w:rFonts w:ascii="Helvetica Light" w:hAnsi="Helvetica Light"/>
          <w:b/>
          <w:sz w:val="32"/>
        </w:rPr>
      </w:pPr>
    </w:p>
    <w:p w:rsidR="00846996" w:rsidRDefault="00846996" w:rsidP="00353C4A">
      <w:pPr>
        <w:pStyle w:val="Encabezado"/>
        <w:tabs>
          <w:tab w:val="clear" w:pos="4252"/>
          <w:tab w:val="left" w:pos="1813"/>
        </w:tabs>
        <w:contextualSpacing/>
        <w:jc w:val="center"/>
        <w:rPr>
          <w:rFonts w:ascii="Helvetica Light" w:hAnsi="Helvetica Light"/>
          <w:b/>
          <w:sz w:val="32"/>
        </w:rPr>
      </w:pPr>
    </w:p>
    <w:p w:rsidR="009D4C1E" w:rsidRDefault="009D4C1E" w:rsidP="00AD1B64">
      <w:pPr>
        <w:pStyle w:val="Estilo"/>
        <w:spacing w:after="120" w:line="244" w:lineRule="exact"/>
        <w:ind w:left="11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ARGITALPEN-PROIEKTUAK HAUTATZEKO DEIALDIA</w:t>
      </w:r>
    </w:p>
    <w:p w:rsidR="009D4C1E" w:rsidRDefault="00A22296" w:rsidP="00AD1B64">
      <w:pPr>
        <w:pStyle w:val="Estilo"/>
        <w:spacing w:after="240" w:line="244" w:lineRule="exact"/>
        <w:ind w:left="11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BILBAO EDITA 2024</w:t>
      </w:r>
    </w:p>
    <w:p w:rsidR="00353C4A" w:rsidRPr="00AD1B64" w:rsidRDefault="00353C4A" w:rsidP="00AD1B64">
      <w:pPr>
        <w:spacing w:after="24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3. ERANSKINA. ERANTZUKIZUNPEKO ADIERAZPENA</w:t>
      </w:r>
    </w:p>
    <w:p w:rsidR="00903E59" w:rsidRPr="00AD1B64" w:rsidRDefault="00903E59" w:rsidP="00AD1B64">
      <w:pPr>
        <w:spacing w:before="120" w:after="240"/>
        <w:jc w:val="both"/>
        <w:rPr>
          <w:rFonts w:ascii="Calibri" w:hAnsi="Calibri" w:cs="Arial"/>
          <w:iCs/>
        </w:rPr>
      </w:pPr>
      <w:r>
        <w:rPr>
          <w:rFonts w:ascii="Calibri" w:hAnsi="Calibri"/>
        </w:rPr>
        <w:t xml:space="preserve">...................................................................................... jaunak/andreak, (helbidea: ...............................................................) .......................................... NAN </w:t>
      </w:r>
      <w:proofErr w:type="spellStart"/>
      <w:r>
        <w:rPr>
          <w:rFonts w:ascii="Calibri" w:hAnsi="Calibri"/>
        </w:rPr>
        <w:t>zenbakidunak</w:t>
      </w:r>
      <w:proofErr w:type="spellEnd"/>
      <w:r>
        <w:rPr>
          <w:rFonts w:ascii="Calibri" w:hAnsi="Calibri"/>
        </w:rPr>
        <w:t>, bere izenean edo ........................ gisa (</w:t>
      </w:r>
      <w:r>
        <w:rPr>
          <w:rFonts w:ascii="Calibri" w:hAnsi="Calibri"/>
          <w:color w:val="1F497D"/>
        </w:rPr>
        <w:t>ordezkaritza-ahalmenak adierazi: administratzaile bakarra, ahalduna</w:t>
      </w:r>
      <w:r>
        <w:rPr>
          <w:rFonts w:ascii="Calibri" w:hAnsi="Calibri"/>
        </w:rPr>
        <w:t>), ......................................................................... enpresa edo erakundea ordezkatuz (egoitza soziala: ................................................................................................................................; IFK: .......................................; tel.: .……………………….…..; helbide elektronikoa: …………………………………….…………………….),</w:t>
      </w:r>
    </w:p>
    <w:p w:rsidR="00903E59" w:rsidRPr="00AD1B64" w:rsidRDefault="00903E59" w:rsidP="00903E59">
      <w:pPr>
        <w:spacing w:before="24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BERE ERANTZUKIZUNPEAN ADIERAZTEN DU:</w:t>
      </w:r>
    </w:p>
    <w:p w:rsidR="00825F33" w:rsidRPr="00AD1B64" w:rsidRDefault="00A22296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hAnsi="Calibri"/>
          <w:b/>
        </w:rPr>
        <w:t>Bilbao edita 2024</w:t>
      </w:r>
      <w:r w:rsidR="00825F33">
        <w:rPr>
          <w:rFonts w:ascii="Calibri" w:hAnsi="Calibri"/>
        </w:rPr>
        <w:t xml:space="preserve"> argitalpen-proiektuen deialdira proiektuak aurkezteko baldintza guztiak betetzen dituela, oinarrien 5. puntuan zehaztutakoak.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Ordezkatzen duen enpresak edo erakundeak legez kontratatzeko eskatzen diren </w:t>
      </w:r>
      <w:r>
        <w:rPr>
          <w:rFonts w:ascii="Calibri" w:hAnsi="Calibri"/>
          <w:b/>
        </w:rPr>
        <w:t>baldintzak betetzen dituela</w:t>
      </w:r>
      <w:r>
        <w:rPr>
          <w:rFonts w:ascii="Calibri" w:hAnsi="Calibri"/>
        </w:rPr>
        <w:t xml:space="preserve">, eta ez duela </w:t>
      </w:r>
      <w:r>
        <w:rPr>
          <w:rFonts w:ascii="Calibri" w:hAnsi="Calibri"/>
          <w:u w:val="single"/>
        </w:rPr>
        <w:t>Sektore Publikoko Kontratuen azaroaren 8ko 9/2017 Legearen 71. artikuluan</w:t>
      </w:r>
      <w:r>
        <w:rPr>
          <w:rFonts w:ascii="Calibri" w:hAnsi="Calibri"/>
        </w:rPr>
        <w:t xml:space="preserve"> zerrendatutako kontratatzeko debekurik.</w:t>
      </w:r>
      <w:r>
        <w:rPr>
          <w:rFonts w:ascii="Calibri" w:hAnsi="Calibri"/>
          <w:u w:val="single"/>
        </w:rPr>
        <w:t xml:space="preserve">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Eskaintza </w:t>
      </w:r>
      <w:proofErr w:type="spellStart"/>
      <w:r>
        <w:rPr>
          <w:rFonts w:ascii="Calibri" w:hAnsi="Calibri"/>
        </w:rPr>
        <w:t>egiterakoan</w:t>
      </w:r>
      <w:proofErr w:type="spellEnd"/>
      <w:r>
        <w:rPr>
          <w:rFonts w:ascii="Calibri" w:hAnsi="Calibri"/>
        </w:rPr>
        <w:t xml:space="preserve"> kontuan hartu dituela enplegua babestearen, lan-baldintzen eta laneko arriskuen prebentzioaren eta ingurumena babestearen arloan indarrean dauden xedapenetatik eratorritako betebeharrak.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Konpromisoa hartzen duela baldintza horiek betetzen dituela egiaztatzen duten agiriak aurkezteko, organo eskudunak eskatzen duen edozein unetan eta, nolanahi ere, dagokion akordioa sinatu aurretik.   </w:t>
      </w:r>
    </w:p>
    <w:p w:rsidR="00903E59" w:rsidRPr="00AD1B64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lang w:val="es-ES" w:eastAsia="es-ES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</w:rPr>
      </w:pPr>
      <w:r>
        <w:rPr>
          <w:rFonts w:ascii="Calibri" w:hAnsi="Calibri"/>
          <w:color w:val="11120F"/>
        </w:rPr>
        <w:t xml:space="preserve">Sin.: </w:t>
      </w: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A22296" w:rsidP="00AD1B64">
      <w:pPr>
        <w:pStyle w:val="Estilo"/>
        <w:spacing w:before="120" w:after="120"/>
        <w:ind w:left="301"/>
        <w:rPr>
          <w:rFonts w:ascii="Calibri" w:hAnsi="Calibri"/>
          <w:b/>
        </w:rPr>
      </w:pPr>
      <w:r>
        <w:rPr>
          <w:rFonts w:ascii="Calibri" w:hAnsi="Calibri"/>
        </w:rPr>
        <w:t>………………………(e)n, 2024</w:t>
      </w:r>
      <w:bookmarkStart w:id="0" w:name="_GoBack"/>
      <w:bookmarkEnd w:id="0"/>
      <w:r w:rsidR="00903E59">
        <w:rPr>
          <w:rFonts w:ascii="Calibri" w:hAnsi="Calibri"/>
        </w:rPr>
        <w:t>….(e)ko ...........................aren ..........(e)(a)n</w:t>
      </w:r>
    </w:p>
    <w:sectPr w:rsidR="00903E59" w:rsidRPr="00AD1B64" w:rsidSect="00846996">
      <w:headerReference w:type="default" r:id="rId7"/>
      <w:headerReference w:type="first" r:id="rId8"/>
      <w:pgSz w:w="11900" w:h="16840"/>
      <w:pgMar w:top="-2119" w:right="1701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B8" w:rsidRDefault="00AF60B8">
      <w:pPr>
        <w:spacing w:after="0"/>
      </w:pPr>
      <w:r>
        <w:separator/>
      </w:r>
    </w:p>
  </w:endnote>
  <w:endnote w:type="continuationSeparator" w:id="0">
    <w:p w:rsidR="00AF60B8" w:rsidRDefault="00AF60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B8" w:rsidRDefault="00AF60B8">
      <w:pPr>
        <w:spacing w:after="0"/>
      </w:pPr>
      <w:r>
        <w:separator/>
      </w:r>
    </w:p>
  </w:footnote>
  <w:footnote w:type="continuationSeparator" w:id="0">
    <w:p w:rsidR="00AF60B8" w:rsidRDefault="00AF60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0" w:rsidRDefault="00A22296" w:rsidP="00353C4A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96" w:rsidRDefault="0084699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1EE4F516" wp14:editId="509B1346">
          <wp:extent cx="16573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59"/>
    <w:rsid w:val="00042C5A"/>
    <w:rsid w:val="0004349A"/>
    <w:rsid w:val="000528CA"/>
    <w:rsid w:val="000B32E5"/>
    <w:rsid w:val="000B7BE2"/>
    <w:rsid w:val="000C187F"/>
    <w:rsid w:val="000F4A9B"/>
    <w:rsid w:val="00284029"/>
    <w:rsid w:val="002D37BE"/>
    <w:rsid w:val="00307214"/>
    <w:rsid w:val="003463E1"/>
    <w:rsid w:val="00353C4A"/>
    <w:rsid w:val="00390BAA"/>
    <w:rsid w:val="005C0896"/>
    <w:rsid w:val="00625AAA"/>
    <w:rsid w:val="007115B1"/>
    <w:rsid w:val="00743ACA"/>
    <w:rsid w:val="007A2ACF"/>
    <w:rsid w:val="007A62DD"/>
    <w:rsid w:val="00825F33"/>
    <w:rsid w:val="00832730"/>
    <w:rsid w:val="00846996"/>
    <w:rsid w:val="008A6968"/>
    <w:rsid w:val="00903E59"/>
    <w:rsid w:val="009A3B45"/>
    <w:rsid w:val="009D4C1E"/>
    <w:rsid w:val="00A22296"/>
    <w:rsid w:val="00A4570E"/>
    <w:rsid w:val="00A747BF"/>
    <w:rsid w:val="00AD1B64"/>
    <w:rsid w:val="00AE3ADE"/>
    <w:rsid w:val="00AF60B8"/>
    <w:rsid w:val="00B71FD1"/>
    <w:rsid w:val="00BE4902"/>
    <w:rsid w:val="00C34EB4"/>
    <w:rsid w:val="00C94D53"/>
    <w:rsid w:val="00D36200"/>
    <w:rsid w:val="00D97F09"/>
    <w:rsid w:val="00E04451"/>
    <w:rsid w:val="00E05B0F"/>
    <w:rsid w:val="00EE413F"/>
    <w:rsid w:val="00EF2AFA"/>
    <w:rsid w:val="00F051ED"/>
    <w:rsid w:val="00F05B36"/>
    <w:rsid w:val="00FA6599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03E59"/>
    <w:rPr>
      <w:rFonts w:ascii="Cambria" w:eastAsia="Cambria" w:hAnsi="Cambria" w:cs="Times New Roman"/>
      <w:sz w:val="20"/>
      <w:szCs w:val="20"/>
      <w:lang w:val="eu-ES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2840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29"/>
    <w:rPr>
      <w:rFonts w:ascii="Cambria" w:eastAsia="Cambria" w:hAnsi="Cambria" w:cs="Times New Roman"/>
      <w:sz w:val="24"/>
      <w:szCs w:val="24"/>
      <w:lang w:val="eu-ES"/>
    </w:rPr>
  </w:style>
  <w:style w:type="table" w:styleId="Tablaconcuadrcula">
    <w:name w:val="Table Grid"/>
    <w:basedOn w:val="Tablanormal"/>
    <w:uiPriority w:val="59"/>
    <w:rsid w:val="00353C4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4</cp:revision>
  <cp:lastPrinted>2020-06-22T11:00:00Z</cp:lastPrinted>
  <dcterms:created xsi:type="dcterms:W3CDTF">2023-09-26T11:38:00Z</dcterms:created>
  <dcterms:modified xsi:type="dcterms:W3CDTF">2024-09-03T11:07:00Z</dcterms:modified>
</cp:coreProperties>
</file>